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DFB" w14:textId="2A26B439" w:rsidR="001E1EFC" w:rsidRDefault="001E1EFC" w:rsidP="001E1EFC">
      <w:r>
        <w:t xml:space="preserve">Sehr geehrte(r) </w:t>
      </w:r>
      <w:r>
        <w:t xml:space="preserve">Minister(in) </w:t>
      </w:r>
      <w:r>
        <w:t>(Name einfügen),</w:t>
      </w:r>
    </w:p>
    <w:p w14:paraId="5092FA0F" w14:textId="66611C4E" w:rsidR="001E1EFC" w:rsidRDefault="001E1EFC" w:rsidP="001E1EFC">
      <w:r>
        <w:t xml:space="preserve">ich schreibe Sie an wegen eines </w:t>
      </w:r>
      <w:r>
        <w:t xml:space="preserve">sehr kritischen Themas - Glyphosat, ein sehr umstrittenes Pestizid - das für die Parkinson-Gemeinschaft, wie auch für viele andere Krankheiten und die Umwelt, eine Priorität darstellt.  </w:t>
      </w:r>
    </w:p>
    <w:p w14:paraId="318FDF4D" w14:textId="77777777" w:rsidR="001E1EFC" w:rsidRDefault="001E1EFC" w:rsidP="001E1EFC">
      <w:r>
        <w:t xml:space="preserve">Am 16. November 2023 steht eine Abstimmung im </w:t>
      </w:r>
      <w:proofErr w:type="spellStart"/>
      <w:r>
        <w:t>ScoPaff</w:t>
      </w:r>
      <w:proofErr w:type="spellEnd"/>
      <w:r>
        <w:t xml:space="preserve"> der Europäischen Kommission an, bei der die Mitgliedstaaten darüber entscheiden müssen, ob die Genehmigung für Glyphosat für einen weiteren Zeitraum von 10 Jahren verlängert werden soll oder nicht.</w:t>
      </w:r>
    </w:p>
    <w:p w14:paraId="77765C3E" w14:textId="297ECA60" w:rsidR="001E1EFC" w:rsidRDefault="001E1EFC" w:rsidP="001E1EFC">
      <w:r>
        <w:t xml:space="preserve">Es handelt sich um eine kritische Entscheidung, die bereits wegen fehlender Mehrheiten vertagt wurde, was eindeutig darauf hinweist, dass innerhalb der 27 </w:t>
      </w:r>
      <w:r>
        <w:t>EU-</w:t>
      </w:r>
      <w:r>
        <w:t xml:space="preserve">Mitgliedstaaten tiefe Gräben bestehen, was angesichts der sehr ernsten Bedenken gegenüber Glyphosat </w:t>
      </w:r>
      <w:r>
        <w:t xml:space="preserve">nicht verwunderlich </w:t>
      </w:r>
      <w:r>
        <w:t xml:space="preserve">ist. Diese Bedenken dürfen nicht übersehen oder </w:t>
      </w:r>
      <w:proofErr w:type="gramStart"/>
      <w:r>
        <w:t>beiseite</w:t>
      </w:r>
      <w:r>
        <w:t xml:space="preserve"> </w:t>
      </w:r>
      <w:r>
        <w:t>geschoben</w:t>
      </w:r>
      <w:proofErr w:type="gramEnd"/>
      <w:r>
        <w:t xml:space="preserve"> werden, </w:t>
      </w:r>
      <w:r>
        <w:t xml:space="preserve">ich </w:t>
      </w:r>
      <w:r>
        <w:t>forder</w:t>
      </w:r>
      <w:r>
        <w:t>e Sie auf</w:t>
      </w:r>
      <w:r>
        <w:t>, die Folgen für die Umwelt, die öffentliche Gesundheit und für Parkinson-Kranke sorgfältig zu bedenken.</w:t>
      </w:r>
    </w:p>
    <w:p w14:paraId="12BDBD79" w14:textId="77777777" w:rsidR="001E1EFC" w:rsidRDefault="001E1EFC" w:rsidP="001E1EFC">
      <w:r>
        <w:t>Bitte lehnen Sie die Abstimmung über die Verlängerung der Lizenz ab und verbieten Sie Glyphosat ein für alle Mal.</w:t>
      </w:r>
    </w:p>
    <w:p w14:paraId="141A83AE" w14:textId="15087115" w:rsidR="001E1EFC" w:rsidRDefault="001E1EFC" w:rsidP="001E1EFC">
      <w:r>
        <w:t xml:space="preserve">Es ist </w:t>
      </w:r>
      <w:proofErr w:type="gramStart"/>
      <w:r>
        <w:t>einfach nicht</w:t>
      </w:r>
      <w:proofErr w:type="gramEnd"/>
      <w:r>
        <w:t xml:space="preserve"> akzeptabel, die Zulassung zu verlängern, wenn man weiß, dass es viele Bedenken gibt, ganz zu schweigen davon, dass es keine Beweise dafür gibt, dass Glyphosat </w:t>
      </w:r>
      <w:r>
        <w:t xml:space="preserve">gesundheitlich unbedenklich </w:t>
      </w:r>
      <w:r>
        <w:t>ist und dass es tatsächlich sichere Alternativen gibt. Die EU muss sich an ihr Vorsorgeprinzip halten und die Umwelt und die öffentliche Gesundheit schützen.</w:t>
      </w:r>
    </w:p>
    <w:p w14:paraId="07DA5C05" w14:textId="5945A641" w:rsidR="003C2A2B" w:rsidRDefault="001E1EFC" w:rsidP="001E1EFC">
      <w:r>
        <w:t xml:space="preserve">Ich </w:t>
      </w:r>
      <w:r>
        <w:t>danke Ihnen</w:t>
      </w:r>
    </w:p>
    <w:sectPr w:rsidR="003C2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FC"/>
    <w:rsid w:val="001E1EFC"/>
    <w:rsid w:val="003C2A2B"/>
    <w:rsid w:val="006D174E"/>
    <w:rsid w:val="00B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0EB"/>
  <w15:chartTrackingRefBased/>
  <w15:docId w15:val="{E4EECE01-1C8E-4941-9612-7E8573B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Evers</dc:creator>
  <cp:keywords/>
  <dc:description/>
  <cp:lastModifiedBy>May Evers</cp:lastModifiedBy>
  <cp:revision>1</cp:revision>
  <dcterms:created xsi:type="dcterms:W3CDTF">2023-11-07T10:36:00Z</dcterms:created>
  <dcterms:modified xsi:type="dcterms:W3CDTF">2023-11-07T10:43:00Z</dcterms:modified>
</cp:coreProperties>
</file>